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4D" w:rsidRPr="007B4A4D" w:rsidRDefault="007B4A4D" w:rsidP="007B4A4D">
      <w:pPr>
        <w:rPr>
          <w:u w:val="single"/>
        </w:rPr>
      </w:pPr>
      <w:r w:rsidRPr="007B4A4D">
        <w:rPr>
          <w:u w:val="single"/>
        </w:rPr>
        <w:t>Days Inn Raleigh Beltline</w:t>
      </w:r>
    </w:p>
    <w:p w:rsidR="007B4A4D" w:rsidRDefault="007B4A4D" w:rsidP="007B4A4D">
      <w:r>
        <w:t>3201 Wake Forest Road</w:t>
      </w:r>
    </w:p>
    <w:p w:rsidR="007B4A4D" w:rsidRDefault="007B4A4D" w:rsidP="007B4A4D">
      <w:r>
        <w:t>Raleigh</w:t>
      </w:r>
    </w:p>
    <w:p w:rsidR="007B4A4D" w:rsidRDefault="007B4A4D" w:rsidP="007B4A4D">
      <w:r>
        <w:t>(919) 500-7</w:t>
      </w:r>
      <w:bookmarkStart w:id="0" w:name="_GoBack"/>
      <w:bookmarkEnd w:id="0"/>
      <w:r>
        <w:t>979</w:t>
      </w:r>
    </w:p>
    <w:p w:rsidR="007B4A4D" w:rsidRDefault="007B4A4D" w:rsidP="007B4A4D">
      <w:r>
        <w:t>2 Star Hotel</w:t>
      </w:r>
    </w:p>
    <w:p w:rsidR="007B4A4D" w:rsidRDefault="007B4A4D" w:rsidP="007B4A4D">
      <w:r w:rsidRPr="007B4A4D">
        <w:t>https://www.wyndhamhotels.com/hotels/raleigh-north-carolina?brand_id=DI</w:t>
      </w:r>
    </w:p>
    <w:p w:rsidR="007B4A4D" w:rsidRDefault="007B4A4D"/>
    <w:p w:rsidR="007B4A4D" w:rsidRPr="007B4A4D" w:rsidRDefault="007B4A4D" w:rsidP="007B4A4D">
      <w:pPr>
        <w:rPr>
          <w:u w:val="single"/>
        </w:rPr>
      </w:pPr>
      <w:r w:rsidRPr="007B4A4D">
        <w:rPr>
          <w:u w:val="single"/>
        </w:rPr>
        <w:t>Candlewood Suites Raleigh Crabtree</w:t>
      </w:r>
    </w:p>
    <w:p w:rsidR="007B4A4D" w:rsidRDefault="007B4A4D" w:rsidP="007B4A4D">
      <w:r>
        <w:t>4433 Lead Mine Road</w:t>
      </w:r>
    </w:p>
    <w:p w:rsidR="007B4A4D" w:rsidRDefault="007B4A4D" w:rsidP="007B4A4D">
      <w:r>
        <w:t>Raleigh</w:t>
      </w:r>
    </w:p>
    <w:p w:rsidR="007B4A4D" w:rsidRDefault="007B4A4D" w:rsidP="007B4A4D">
      <w:r>
        <w:t xml:space="preserve"> (919) 789-4840</w:t>
      </w:r>
    </w:p>
    <w:p w:rsidR="007B4A4D" w:rsidRDefault="007B4A4D" w:rsidP="007B4A4D">
      <w:r>
        <w:t>2 Star Hotel (but very high reviews)</w:t>
      </w:r>
    </w:p>
    <w:p w:rsidR="007B4A4D" w:rsidRDefault="007B4A4D" w:rsidP="007B4A4D">
      <w:hyperlink r:id="rId4" w:history="1">
        <w:r w:rsidRPr="00F4529E">
          <w:rPr>
            <w:rStyle w:val="Hyperlink"/>
          </w:rPr>
          <w:t>https://www.ihg.com/candlewood/hotels/us/en/raleigh/rduct/hoteldetail?cm_mmc=GoogleMaps-_-CW-_-US-_-RDUCT</w:t>
        </w:r>
      </w:hyperlink>
    </w:p>
    <w:p w:rsidR="007B4A4D" w:rsidRDefault="007B4A4D"/>
    <w:p w:rsidR="00FD13B5" w:rsidRPr="007B4A4D" w:rsidRDefault="00FD13B5">
      <w:pPr>
        <w:rPr>
          <w:u w:val="single"/>
        </w:rPr>
      </w:pPr>
      <w:r w:rsidRPr="007B4A4D">
        <w:rPr>
          <w:u w:val="single"/>
        </w:rPr>
        <w:t>Holiday Day Inn Raleigh (Crabtree Valley Mall)</w:t>
      </w:r>
    </w:p>
    <w:p w:rsidR="00FD13B5" w:rsidRDefault="00FD13B5">
      <w:r>
        <w:t>4100 Glenwood Ave</w:t>
      </w:r>
    </w:p>
    <w:p w:rsidR="00FD13B5" w:rsidRDefault="00FD13B5">
      <w:r>
        <w:t>Raleigh</w:t>
      </w:r>
    </w:p>
    <w:p w:rsidR="00FD13B5" w:rsidRDefault="00FD13B5">
      <w:r>
        <w:t>(919)782-8600</w:t>
      </w:r>
    </w:p>
    <w:p w:rsidR="00FD13B5" w:rsidRDefault="00FD13B5">
      <w:r>
        <w:t>3 Star Hotel</w:t>
      </w:r>
    </w:p>
    <w:p w:rsidR="00FD13B5" w:rsidRDefault="00FD13B5">
      <w:hyperlink r:id="rId5" w:history="1">
        <w:r w:rsidRPr="00F4529E">
          <w:rPr>
            <w:rStyle w:val="Hyperlink"/>
          </w:rPr>
          <w:t>https://www.ihg.com/holidayinn/hotels/us/en/raleigh/rducv/hoteldetail?cm_mmc=GoogleMaps-_-HI-_-US-_-RDUCV</w:t>
        </w:r>
      </w:hyperlink>
    </w:p>
    <w:p w:rsidR="00FD13B5" w:rsidRDefault="00FD13B5"/>
    <w:p w:rsidR="00FD13B5" w:rsidRDefault="00FD13B5"/>
    <w:p w:rsidR="007B4A4D" w:rsidRPr="007B4A4D" w:rsidRDefault="007B4A4D" w:rsidP="007B4A4D">
      <w:pPr>
        <w:rPr>
          <w:u w:val="single"/>
        </w:rPr>
      </w:pPr>
      <w:r w:rsidRPr="007B4A4D">
        <w:rPr>
          <w:u w:val="single"/>
        </w:rPr>
        <w:t>Hyatt House</w:t>
      </w:r>
    </w:p>
    <w:p w:rsidR="007B4A4D" w:rsidRDefault="007B4A4D" w:rsidP="007B4A4D">
      <w:r>
        <w:t>160 Park at North Hills Street</w:t>
      </w:r>
    </w:p>
    <w:p w:rsidR="007B4A4D" w:rsidRDefault="007B4A4D" w:rsidP="007B4A4D">
      <w:r>
        <w:t>Raleigh</w:t>
      </w:r>
    </w:p>
    <w:p w:rsidR="007B4A4D" w:rsidRDefault="007B4A4D" w:rsidP="007B4A4D">
      <w:r>
        <w:t>(919) 363-0771</w:t>
      </w:r>
    </w:p>
    <w:p w:rsidR="007B4A4D" w:rsidRDefault="007B4A4D" w:rsidP="007B4A4D">
      <w:r>
        <w:t>3 Star Hotel</w:t>
      </w:r>
    </w:p>
    <w:p w:rsidR="007B4A4D" w:rsidRDefault="007B4A4D" w:rsidP="007B4A4D">
      <w:hyperlink r:id="rId6" w:history="1">
        <w:r w:rsidRPr="00F4529E">
          <w:rPr>
            <w:rStyle w:val="Hyperlink"/>
          </w:rPr>
          <w:t>https://raleighnorthhills.house.hyatt.com/en/hotel/home.html</w:t>
        </w:r>
      </w:hyperlink>
    </w:p>
    <w:p w:rsidR="007B4A4D" w:rsidRDefault="007B4A4D"/>
    <w:p w:rsidR="00FD13B5" w:rsidRPr="007B4A4D" w:rsidRDefault="00FD13B5">
      <w:pPr>
        <w:rPr>
          <w:u w:val="single"/>
        </w:rPr>
      </w:pPr>
      <w:r w:rsidRPr="007B4A4D">
        <w:rPr>
          <w:u w:val="single"/>
        </w:rPr>
        <w:t>Raleigh Marriot Crabtree Valley</w:t>
      </w:r>
    </w:p>
    <w:p w:rsidR="00FD13B5" w:rsidRDefault="00FD13B5">
      <w:r>
        <w:t>4500 Marriott Drive</w:t>
      </w:r>
    </w:p>
    <w:p w:rsidR="00FD13B5" w:rsidRDefault="00FD13B5">
      <w:r>
        <w:t>Raleigh</w:t>
      </w:r>
    </w:p>
    <w:p w:rsidR="00FD13B5" w:rsidRDefault="00FD13B5">
      <w:r>
        <w:t>(919) 781-7000</w:t>
      </w:r>
    </w:p>
    <w:p w:rsidR="00FD13B5" w:rsidRDefault="00FD13B5">
      <w:r>
        <w:t>3 Star Hotel includes FREE Airport Shuttle</w:t>
      </w:r>
    </w:p>
    <w:p w:rsidR="00FD13B5" w:rsidRDefault="00FD13B5">
      <w:r w:rsidRPr="00FD13B5">
        <w:t>http://www.marriott.com/hotels/travel/rdunc-raleigh-marriott-crabtree-valley/?scid=bb1a189a-fec3-4d19-a255-54ba596febe2</w:t>
      </w:r>
    </w:p>
    <w:p w:rsidR="00FD13B5" w:rsidRDefault="00FD13B5"/>
    <w:p w:rsidR="00FD13B5" w:rsidRPr="007B4A4D" w:rsidRDefault="00FD13B5">
      <w:pPr>
        <w:rPr>
          <w:u w:val="single"/>
        </w:rPr>
      </w:pPr>
      <w:r w:rsidRPr="007B4A4D">
        <w:rPr>
          <w:u w:val="single"/>
        </w:rPr>
        <w:t>Hilton North Raleigh/Midtown</w:t>
      </w:r>
    </w:p>
    <w:p w:rsidR="00FD13B5" w:rsidRDefault="00FD13B5">
      <w:r>
        <w:t>3415 Wake Forest Road</w:t>
      </w:r>
    </w:p>
    <w:p w:rsidR="00FD13B5" w:rsidRDefault="00FD13B5">
      <w:r>
        <w:t>Raleigh</w:t>
      </w:r>
    </w:p>
    <w:p w:rsidR="00FD13B5" w:rsidRDefault="00FD13B5">
      <w:r>
        <w:t>(919) 872-2323</w:t>
      </w:r>
    </w:p>
    <w:p w:rsidR="00FD13B5" w:rsidRDefault="007B4A4D">
      <w:r>
        <w:t>4 Star Hotel</w:t>
      </w:r>
    </w:p>
    <w:p w:rsidR="007B4A4D" w:rsidRDefault="007B4A4D">
      <w:hyperlink r:id="rId7" w:history="1">
        <w:r w:rsidRPr="00F4529E">
          <w:rPr>
            <w:rStyle w:val="Hyperlink"/>
          </w:rPr>
          <w:t>http://www3.hilton.com/en/hotels/north-carolina/hilton-north-raleigh-midtown-RDUNHHF/index.html</w:t>
        </w:r>
      </w:hyperlink>
    </w:p>
    <w:p w:rsidR="007B4A4D" w:rsidRDefault="007B4A4D"/>
    <w:p w:rsidR="007B4A4D" w:rsidRDefault="007B4A4D"/>
    <w:p w:rsidR="007B4A4D" w:rsidRDefault="007B4A4D"/>
    <w:p w:rsidR="007B4A4D" w:rsidRDefault="007B4A4D"/>
    <w:sectPr w:rsidR="007B4A4D" w:rsidSect="00ED5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B5"/>
    <w:rsid w:val="000A6E13"/>
    <w:rsid w:val="007B4A4D"/>
    <w:rsid w:val="00ED520E"/>
    <w:rsid w:val="00F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7B973"/>
  <w14:defaultImageDpi w14:val="32767"/>
  <w15:chartTrackingRefBased/>
  <w15:docId w15:val="{9A7CD388-E5DD-5140-842C-89DE4C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13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3.hilton.com/en/hotels/north-carolina/hilton-north-raleigh-midtown-RDUNHHF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leighnorthhills.house.hyatt.com/en/hotel/home.html" TargetMode="External"/><Relationship Id="rId5" Type="http://schemas.openxmlformats.org/officeDocument/2006/relationships/hyperlink" Target="https://www.ihg.com/holidayinn/hotels/us/en/raleigh/rducv/hoteldetail?cm_mmc=GoogleMaps-_-HI-_-US-_-RDUCV" TargetMode="External"/><Relationship Id="rId4" Type="http://schemas.openxmlformats.org/officeDocument/2006/relationships/hyperlink" Target="https://www.ihg.com/candlewood/hotels/us/en/raleigh/rduct/hoteldetail?cm_mmc=GoogleMaps-_-CW-_-US-_-RDUC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Campbell</dc:creator>
  <cp:keywords/>
  <dc:description/>
  <cp:lastModifiedBy>Sean Campbell</cp:lastModifiedBy>
  <cp:revision>1</cp:revision>
  <dcterms:created xsi:type="dcterms:W3CDTF">2018-03-07T13:17:00Z</dcterms:created>
  <dcterms:modified xsi:type="dcterms:W3CDTF">2018-03-07T13:34:00Z</dcterms:modified>
</cp:coreProperties>
</file>